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57765D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91D24">
        <w:rPr>
          <w:rFonts w:ascii="Verdana" w:hAnsi="Verdana"/>
          <w:b/>
          <w:lang w:val="bg-BG"/>
        </w:rPr>
        <w:t>гр</w:t>
      </w:r>
      <w:r w:rsidR="00E869A2">
        <w:rPr>
          <w:rFonts w:ascii="Verdana" w:hAnsi="Verdana"/>
          <w:b/>
          <w:lang w:val="bg-BG"/>
        </w:rPr>
        <w:t>.</w:t>
      </w:r>
      <w:r w:rsidR="00BA2278">
        <w:rPr>
          <w:rFonts w:ascii="Verdana" w:hAnsi="Verdana"/>
          <w:b/>
          <w:lang w:val="bg-BG"/>
        </w:rPr>
        <w:t xml:space="preserve"> </w:t>
      </w:r>
      <w:r w:rsidR="00191D24">
        <w:rPr>
          <w:rFonts w:ascii="Verdana" w:hAnsi="Verdana"/>
          <w:b/>
          <w:lang w:val="bg-BG"/>
        </w:rPr>
        <w:t>Симеоновград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1650C">
        <w:rPr>
          <w:rFonts w:ascii="Verdana" w:hAnsi="Verdana"/>
        </w:rPr>
        <w:t>19.05.2025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E869A2">
        <w:rPr>
          <w:rFonts w:ascii="Verdana" w:hAnsi="Verdana"/>
          <w:lang w:val="bg-BG"/>
        </w:rPr>
        <w:t>.</w:t>
      </w:r>
      <w:r w:rsidR="00BA2278">
        <w:rPr>
          <w:rFonts w:ascii="Verdana" w:hAnsi="Verdana"/>
          <w:lang w:val="bg-BG"/>
        </w:rPr>
        <w:t xml:space="preserve"> </w:t>
      </w:r>
      <w:r w:rsidR="00E869A2">
        <w:rPr>
          <w:rFonts w:ascii="Verdana" w:hAnsi="Verdana"/>
          <w:lang w:val="bg-BG"/>
        </w:rPr>
        <w:t>Симеоновград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E5604">
        <w:rPr>
          <w:rFonts w:ascii="Verdana" w:hAnsi="Verdana"/>
          <w:lang w:val="bg-BG"/>
        </w:rPr>
        <w:t>РД-07-19/14.03.2025г.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5E5604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5D679E" w:rsidRPr="0096703D" w:rsidRDefault="005D679E" w:rsidP="005D679E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191D24">
        <w:rPr>
          <w:rFonts w:ascii="Verdana" w:hAnsi="Verdana"/>
          <w:lang w:val="bg-BG"/>
        </w:rPr>
        <w:t>Милена Рангелова – Кмет на гр. Симеоновград</w:t>
      </w:r>
      <w:r>
        <w:rPr>
          <w:rFonts w:ascii="Verdana" w:hAnsi="Verdana"/>
          <w:lang w:val="bg-BG"/>
        </w:rPr>
        <w:t>;</w:t>
      </w:r>
    </w:p>
    <w:p w:rsidR="0057765D" w:rsidRPr="002C7D38" w:rsidRDefault="0057765D" w:rsidP="0057765D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:rsidR="0057765D" w:rsidRDefault="0057765D" w:rsidP="0057765D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:rsidR="0057765D" w:rsidRPr="008A6D61" w:rsidRDefault="0057765D" w:rsidP="0057765D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E7E81">
        <w:rPr>
          <w:rFonts w:ascii="Verdana" w:hAnsi="Verdana"/>
        </w:rPr>
        <w:t xml:space="preserve">  </w:t>
      </w:r>
      <w:r>
        <w:rPr>
          <w:rFonts w:ascii="Verdana" w:hAnsi="Verdana"/>
          <w:lang w:val="bg-BG"/>
        </w:rPr>
        <w:t xml:space="preserve">   Андрея Стоянова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r w:rsidRPr="007B5097">
        <w:rPr>
          <w:rFonts w:ascii="Verdana" w:hAnsi="Verdana"/>
          <w:lang w:val="bg-BG"/>
        </w:rPr>
        <w:t>младши експерт в  ОД „Земеделие</w:t>
      </w:r>
      <w:r>
        <w:rPr>
          <w:rFonts w:ascii="Verdana" w:hAnsi="Verdana"/>
          <w:lang w:val="bg-BG"/>
        </w:rPr>
        <w:t>”;</w:t>
      </w:r>
    </w:p>
    <w:p w:rsidR="0057765D" w:rsidRDefault="0057765D" w:rsidP="0057765D">
      <w:pPr>
        <w:spacing w:line="360" w:lineRule="auto"/>
        <w:jc w:val="both"/>
        <w:rPr>
          <w:rFonts w:ascii="Verdana" w:hAnsi="Verdana"/>
        </w:rPr>
      </w:pP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 xml:space="preserve">р Ангел Рогачев  –  гл. инспектор, отдел  „Здравеопазване на животните” при ОДБХ - Хасково 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9E5B9A">
        <w:rPr>
          <w:rFonts w:ascii="Verdana" w:hAnsi="Verdana"/>
          <w:lang w:val="bg-BG"/>
        </w:rPr>
        <w:t>66-650/26.02.2025г.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5E5604">
        <w:rPr>
          <w:rFonts w:ascii="Verdana" w:hAnsi="Verdana"/>
          <w:lang w:val="bg-BG"/>
        </w:rPr>
        <w:t>121</w:t>
      </w:r>
      <w:r>
        <w:rPr>
          <w:rFonts w:ascii="Verdana" w:hAnsi="Verdana"/>
          <w:lang w:val="bg-BG"/>
        </w:rPr>
        <w:t>/</w:t>
      </w:r>
      <w:r w:rsidR="005E5604">
        <w:rPr>
          <w:rFonts w:ascii="Verdana" w:hAnsi="Verdana"/>
          <w:lang w:val="bg-BG"/>
        </w:rPr>
        <w:t>28.02.2025г.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E5604">
        <w:rPr>
          <w:rFonts w:ascii="Verdana" w:hAnsi="Verdana"/>
          <w:lang w:val="bg-BG"/>
        </w:rPr>
        <w:t>Симеоновград</w:t>
      </w:r>
      <w:r w:rsidR="009E5B9A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</w:t>
      </w:r>
      <w:r w:rsidR="00AA14B5">
        <w:rPr>
          <w:rFonts w:ascii="Verdana" w:hAnsi="Verdana"/>
          <w:lang w:val="bg-BG"/>
        </w:rPr>
        <w:t>е решения, обективирани в Списъци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57765D">
        <w:rPr>
          <w:rFonts w:ascii="Verdana" w:hAnsi="Verdana"/>
          <w:b/>
          <w:lang w:val="bg-BG"/>
        </w:rPr>
        <w:t>с.</w:t>
      </w:r>
      <w:r w:rsidR="00922996">
        <w:rPr>
          <w:rFonts w:ascii="Verdana" w:hAnsi="Verdana"/>
          <w:b/>
          <w:lang w:val="bg-BG"/>
        </w:rPr>
        <w:t xml:space="preserve"> </w:t>
      </w:r>
      <w:r w:rsidR="00191D24">
        <w:rPr>
          <w:rFonts w:ascii="Verdana" w:hAnsi="Verdana"/>
          <w:b/>
          <w:lang w:val="bg-BG"/>
        </w:rPr>
        <w:t>Калугерово</w:t>
      </w:r>
      <w:r w:rsidR="000C0A74" w:rsidRPr="00191D24">
        <w:rPr>
          <w:rFonts w:ascii="Verdana" w:hAnsi="Verdana"/>
          <w:b/>
          <w:lang w:val="bg-BG"/>
        </w:rPr>
        <w:t>,</w:t>
      </w:r>
      <w:r w:rsidR="00191D24" w:rsidRPr="00191D24">
        <w:rPr>
          <w:rFonts w:ascii="Verdana" w:hAnsi="Verdana"/>
          <w:b/>
          <w:lang w:val="bg-BG"/>
        </w:rPr>
        <w:t>с. Троян, с. Свирково</w:t>
      </w:r>
      <w:r w:rsidR="000C0A74">
        <w:rPr>
          <w:rFonts w:ascii="Verdana" w:hAnsi="Verdana"/>
          <w:lang w:val="bg-BG"/>
        </w:rPr>
        <w:t xml:space="preserve"> съставен на </w:t>
      </w:r>
      <w:r w:rsidR="009E5B9A">
        <w:rPr>
          <w:rFonts w:ascii="Verdana" w:hAnsi="Verdana"/>
          <w:lang w:val="bg-BG"/>
        </w:rPr>
        <w:t>24.03.2025г.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и Констативен</w:t>
      </w:r>
      <w:r w:rsidR="00AA14B5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протокол</w:t>
      </w:r>
      <w:r w:rsidR="00AA14B5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7765D">
        <w:rPr>
          <w:rFonts w:ascii="Verdana" w:hAnsi="Verdana"/>
          <w:lang w:val="bg-BG"/>
        </w:rPr>
        <w:t xml:space="preserve"> </w:t>
      </w:r>
      <w:r w:rsidR="0057765D">
        <w:rPr>
          <w:rFonts w:ascii="Verdana" w:hAnsi="Verdana"/>
          <w:b/>
          <w:lang w:val="bg-BG"/>
        </w:rPr>
        <w:t xml:space="preserve">с. </w:t>
      </w:r>
      <w:r w:rsidR="00191D24">
        <w:rPr>
          <w:rFonts w:ascii="Verdana" w:hAnsi="Verdana"/>
          <w:b/>
          <w:lang w:val="bg-BG"/>
        </w:rPr>
        <w:t>Калугерово</w:t>
      </w:r>
      <w:r w:rsidR="00191D24" w:rsidRPr="00191D24">
        <w:rPr>
          <w:rFonts w:ascii="Verdana" w:hAnsi="Verdana"/>
          <w:b/>
          <w:lang w:val="bg-BG"/>
        </w:rPr>
        <w:t>,с. Троян, с. Свирково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9E5B9A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BA2278" w:rsidRDefault="00BA2278" w:rsidP="00BA2278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36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191D24">
        <w:rPr>
          <w:rFonts w:ascii="Verdana" w:hAnsi="Verdana"/>
          <w:lang w:val="bg-BG"/>
        </w:rPr>
        <w:t xml:space="preserve">  За землището на гр. Симеоновград</w:t>
      </w:r>
      <w:r w:rsidR="00743887">
        <w:rPr>
          <w:rFonts w:ascii="Verdana" w:hAnsi="Verdana"/>
          <w:lang w:val="bg-BG"/>
        </w:rPr>
        <w:t xml:space="preserve"> се</w:t>
      </w:r>
      <w:r w:rsidRPr="00BA2278">
        <w:rPr>
          <w:rFonts w:ascii="Verdana" w:hAnsi="Verdana"/>
          <w:lang w:val="bg-BG"/>
        </w:rPr>
        <w:t xml:space="preserve"> определя коефицие</w:t>
      </w:r>
      <w:r>
        <w:rPr>
          <w:rFonts w:ascii="Verdana" w:hAnsi="Verdana"/>
          <w:lang w:val="bg-BG"/>
        </w:rPr>
        <w:t>нт на редукция</w:t>
      </w:r>
      <w:bookmarkStart w:id="0" w:name="_GoBack"/>
      <w:bookmarkEnd w:id="0"/>
      <w:r w:rsidR="001C72B0">
        <w:rPr>
          <w:rFonts w:ascii="Verdana" w:hAnsi="Verdana"/>
          <w:lang w:val="bg-BG"/>
        </w:rPr>
        <w:t xml:space="preserve"> </w:t>
      </w:r>
      <w:r w:rsidR="00191D24">
        <w:rPr>
          <w:rFonts w:ascii="Verdana" w:hAnsi="Verdana"/>
          <w:lang w:val="bg-BG"/>
        </w:rPr>
        <w:t>18.310</w:t>
      </w:r>
      <w:r>
        <w:rPr>
          <w:rFonts w:ascii="Verdana" w:hAnsi="Verdana"/>
          <w:lang w:val="bg-BG"/>
        </w:rPr>
        <w:t xml:space="preserve">. </w:t>
      </w:r>
      <w:r w:rsidRPr="00BA2278">
        <w:rPr>
          <w:rFonts w:ascii="Verdana" w:hAnsi="Verdana"/>
          <w:lang w:val="bg-BG"/>
        </w:rPr>
        <w:t>(</w:t>
      </w:r>
      <w:r w:rsidRPr="00BA2278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BA2278">
        <w:rPr>
          <w:rFonts w:ascii="Verdana" w:hAnsi="Verdana"/>
          <w:lang w:val="bg-BG"/>
        </w:rPr>
        <w:t>);</w:t>
      </w:r>
    </w:p>
    <w:p w:rsidR="008A4C99" w:rsidRPr="008A4C99" w:rsidRDefault="008A4C99" w:rsidP="008A4C99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BA2278" w:rsidRDefault="00BA2278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BA2278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BA2278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BA2278">
        <w:rPr>
          <w:rFonts w:ascii="Verdana" w:hAnsi="Verdana"/>
          <w:lang w:val="bg-BG"/>
        </w:rPr>
        <w:t>, разпределя</w:t>
      </w:r>
      <w:r>
        <w:rPr>
          <w:rFonts w:ascii="Verdana" w:hAnsi="Verdana"/>
          <w:lang w:val="bg-BG"/>
        </w:rPr>
        <w:t>:</w:t>
      </w:r>
    </w:p>
    <w:p w:rsidR="00BA2278" w:rsidRPr="00BA2278" w:rsidRDefault="00BA2278" w:rsidP="00BA227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5043DC">
        <w:rPr>
          <w:rFonts w:ascii="Verdana" w:hAnsi="Verdana"/>
          <w:b/>
          <w:lang w:val="bg-BG"/>
        </w:rPr>
        <w:t>Няма регистрирани собственици/ползватели</w:t>
      </w:r>
      <w:r w:rsidRPr="005043DC">
        <w:rPr>
          <w:rFonts w:ascii="Verdana" w:hAnsi="Verdana"/>
          <w:lang w:val="bg-BG"/>
        </w:rPr>
        <w:t xml:space="preserve"> нa животновъдни обекти, регистрирани в съответното землище, отглеждащи биологично сертифицирани животни и имащи биологично сертифицирани площи.</w:t>
      </w:r>
    </w:p>
    <w:p w:rsidR="005D679E" w:rsidRDefault="00932642" w:rsidP="005D679E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</w:t>
      </w:r>
      <w:r w:rsidR="00A37DD9" w:rsidRPr="00A37DD9">
        <w:rPr>
          <w:rFonts w:ascii="Verdana" w:hAnsi="Verdana"/>
          <w:lang w:val="bg-BG"/>
        </w:rPr>
        <w:t>съответното</w:t>
      </w:r>
      <w:r w:rsidRPr="00932642">
        <w:rPr>
          <w:rFonts w:ascii="Verdana" w:hAnsi="Verdana"/>
          <w:lang w:val="bg-BG"/>
        </w:rPr>
        <w:t xml:space="preserve">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F4440" w:rsidRDefault="001F4440" w:rsidP="001240F5">
      <w:pPr>
        <w:tabs>
          <w:tab w:val="left" w:pos="360"/>
        </w:tabs>
        <w:spacing w:after="160" w:line="259" w:lineRule="auto"/>
        <w:rPr>
          <w:lang w:val="bg-BG"/>
        </w:rPr>
      </w:pPr>
      <w:r>
        <w:rPr>
          <w:rFonts w:ascii="Verdana" w:hAnsi="Verdana"/>
          <w:lang w:val="bg-BG"/>
        </w:rPr>
        <w:tab/>
      </w:r>
      <w:r w:rsidRPr="001F4440">
        <w:rPr>
          <w:rFonts w:ascii="Verdana" w:hAnsi="Verdana"/>
          <w:b/>
          <w:lang w:val="bg-BG"/>
        </w:rPr>
        <w:t>Няма регистрирани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>собственици/пол</w:t>
      </w:r>
      <w:r>
        <w:rPr>
          <w:rFonts w:ascii="Verdana" w:hAnsi="Verdana"/>
          <w:lang w:val="bg-BG"/>
        </w:rPr>
        <w:t>зватели на животновъдни обекти,</w:t>
      </w:r>
      <w:r w:rsidRPr="00932642">
        <w:rPr>
          <w:rFonts w:ascii="Verdana" w:hAnsi="Verdana"/>
          <w:lang w:val="bg-BG"/>
        </w:rPr>
        <w:t xml:space="preserve"> в </w:t>
      </w:r>
      <w:r w:rsidRPr="00A37DD9">
        <w:rPr>
          <w:rFonts w:ascii="Verdana" w:hAnsi="Verdana"/>
          <w:lang w:val="bg-BG"/>
        </w:rPr>
        <w:t>съответното</w:t>
      </w:r>
      <w:r w:rsidRPr="00932642">
        <w:rPr>
          <w:rFonts w:ascii="Verdana" w:hAnsi="Verdana"/>
          <w:lang w:val="bg-BG"/>
        </w:rPr>
        <w:t xml:space="preserve">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b/>
          <w:lang w:val="bg-BG"/>
        </w:rPr>
        <w:t>.</w:t>
      </w:r>
    </w:p>
    <w:p w:rsidR="001240F5" w:rsidRPr="00D61158" w:rsidRDefault="00D61158" w:rsidP="00D61158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D61158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D61158">
        <w:rPr>
          <w:rFonts w:ascii="Verdana" w:hAnsi="Verdana"/>
          <w:b/>
          <w:lang w:val="bg-BG"/>
        </w:rPr>
        <w:t>регистрирани в съответното землище</w:t>
      </w:r>
      <w:r w:rsidRPr="00D61158">
        <w:rPr>
          <w:rFonts w:ascii="Verdana" w:hAnsi="Verdana"/>
          <w:lang w:val="bg-BG"/>
        </w:rPr>
        <w:t>, разпределя:</w:t>
      </w:r>
    </w:p>
    <w:p w:rsidR="00D61158" w:rsidRDefault="00D6115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D61158">
        <w:rPr>
          <w:rFonts w:ascii="Verdana" w:hAnsi="Verdana"/>
          <w:b/>
          <w:lang w:val="bg-BG"/>
        </w:rPr>
        <w:t>Няма регистрирани собственици/ползватели</w:t>
      </w:r>
      <w:r w:rsidRPr="00D61158">
        <w:rPr>
          <w:rFonts w:ascii="Verdana" w:hAnsi="Verdana"/>
          <w:lang w:val="bg-BG"/>
        </w:rPr>
        <w:t xml:space="preserve"> нa животновъдни обекти, регистрирани в съответното землище</w:t>
      </w:r>
      <w:r>
        <w:rPr>
          <w:rFonts w:ascii="Verdana" w:hAnsi="Verdana"/>
          <w:lang w:val="bg-BG"/>
        </w:rPr>
        <w:t>.</w:t>
      </w:r>
    </w:p>
    <w:p w:rsidR="00D61158" w:rsidRDefault="00D61158" w:rsidP="00D6115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D61158" w:rsidRDefault="00743887" w:rsidP="00D61158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 w:rsidR="00D61158" w:rsidRPr="00D61158">
        <w:rPr>
          <w:rFonts w:ascii="Verdana" w:hAnsi="Verdana"/>
          <w:b/>
          <w:lang w:val="bg-BG"/>
        </w:rPr>
        <w:t>5.</w:t>
      </w:r>
      <w:r w:rsidR="00D61158" w:rsidRPr="00D61158">
        <w:rPr>
          <w:rFonts w:ascii="Verdana" w:hAnsi="Verdana"/>
          <w:b/>
          <w:lang w:val="bg-BG"/>
        </w:rPr>
        <w:tab/>
      </w:r>
      <w:r w:rsidR="00D61158" w:rsidRPr="00D61158">
        <w:rPr>
          <w:rFonts w:ascii="Verdana" w:hAnsi="Verdana"/>
          <w:lang w:val="bg-BG"/>
        </w:rPr>
        <w:t>На основание чл. 37и, ал. 8, т. 4, б. г) от ЗСПЗЗ на собственици/ползватели на животновъдни обекти</w:t>
      </w:r>
      <w:r w:rsidR="00D61158" w:rsidRPr="00D61158">
        <w:rPr>
          <w:rFonts w:ascii="Verdana" w:hAnsi="Verdana"/>
          <w:b/>
          <w:lang w:val="bg-BG"/>
        </w:rPr>
        <w:t xml:space="preserve">, съседни на имоти от държавния/общинския поземлен фонд, независимо от землището, в което се намират имотите, </w:t>
      </w:r>
      <w:r w:rsidR="00D61158" w:rsidRPr="00D61158">
        <w:rPr>
          <w:rFonts w:ascii="Verdana" w:hAnsi="Verdana"/>
          <w:lang w:val="bg-BG"/>
        </w:rPr>
        <w:t>разпределя</w:t>
      </w:r>
      <w:r w:rsidR="00D61158" w:rsidRPr="00D61158">
        <w:rPr>
          <w:rFonts w:ascii="Verdana" w:hAnsi="Verdana"/>
          <w:b/>
          <w:lang w:val="bg-BG"/>
        </w:rPr>
        <w:t>:</w:t>
      </w:r>
    </w:p>
    <w:p w:rsidR="00743887" w:rsidRDefault="00743887" w:rsidP="00D61158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D61158" w:rsidRDefault="00743887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743887">
        <w:rPr>
          <w:rFonts w:ascii="Verdana" w:hAnsi="Verdana"/>
          <w:b/>
          <w:lang w:val="bg-BG"/>
        </w:rPr>
        <w:t>5.1.</w:t>
      </w:r>
      <w:r w:rsidRPr="00743887">
        <w:rPr>
          <w:rFonts w:ascii="Verdana" w:hAnsi="Verdana"/>
          <w:lang w:val="bg-BG"/>
        </w:rPr>
        <w:tab/>
        <w:t xml:space="preserve">На </w:t>
      </w:r>
      <w:r w:rsidR="006569BE" w:rsidRPr="005706DB">
        <w:rPr>
          <w:rFonts w:ascii="Verdana" w:hAnsi="Verdana"/>
          <w:b/>
          <w:lang w:val="bg-BG"/>
        </w:rPr>
        <w:t>Мария</w:t>
      </w:r>
      <w:r w:rsidR="005706DB" w:rsidRPr="005706DB">
        <w:rPr>
          <w:rFonts w:ascii="Verdana" w:hAnsi="Verdana"/>
          <w:b/>
          <w:lang w:val="bg-BG"/>
        </w:rPr>
        <w:t xml:space="preserve"> Димитрова</w:t>
      </w:r>
      <w:r w:rsidRPr="00743887">
        <w:rPr>
          <w:rFonts w:ascii="Verdana" w:hAnsi="Verdana"/>
          <w:lang w:val="bg-BG"/>
        </w:rPr>
        <w:t>,  разпределя</w:t>
      </w:r>
      <w:r>
        <w:rPr>
          <w:rFonts w:ascii="Verdana" w:hAnsi="Verdana"/>
          <w:lang w:val="bg-BG"/>
        </w:rPr>
        <w:t>:</w:t>
      </w:r>
    </w:p>
    <w:tbl>
      <w:tblPr>
        <w:tblW w:w="10834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1560"/>
        <w:gridCol w:w="1510"/>
        <w:gridCol w:w="1134"/>
        <w:gridCol w:w="1450"/>
        <w:gridCol w:w="1102"/>
        <w:gridCol w:w="1275"/>
        <w:gridCol w:w="1843"/>
      </w:tblGrid>
      <w:tr w:rsidR="00743887" w:rsidRPr="00932642" w:rsidTr="005706D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3887" w:rsidRPr="00932642" w:rsidRDefault="00743887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3887" w:rsidRPr="00932642" w:rsidRDefault="00743887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3887" w:rsidRPr="00932642" w:rsidRDefault="00743887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3887" w:rsidRPr="00932642" w:rsidRDefault="00743887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3887" w:rsidRPr="00932642" w:rsidRDefault="00743887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3887" w:rsidRPr="00932642" w:rsidRDefault="00743887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3887" w:rsidRPr="00932642" w:rsidRDefault="00743887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3887" w:rsidRPr="00932642" w:rsidRDefault="00743887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5706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1F4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1F44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254.468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19.919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5706DB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1F44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266.560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58.516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785435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606.772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7.925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785435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525.936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3.876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785435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572.959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5.344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785435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604.1343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3.054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785435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616.3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4.888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785435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203B4" w:rsidRPr="00932642" w:rsidTr="005706D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B4" w:rsidRPr="00932642" w:rsidRDefault="00E203B4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B4" w:rsidRPr="00932642" w:rsidRDefault="00E203B4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B4" w:rsidRPr="00932642" w:rsidRDefault="00E203B4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B4" w:rsidRPr="00932642" w:rsidRDefault="00E203B4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B4" w:rsidRPr="00932642" w:rsidRDefault="00E203B4" w:rsidP="00A3732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5706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103,52</w:t>
            </w:r>
            <w:r w:rsidR="00A3732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B4" w:rsidRPr="00932642" w:rsidRDefault="00E203B4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B4" w:rsidRPr="00932642" w:rsidRDefault="00E203B4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B4" w:rsidRPr="00932642" w:rsidRDefault="00E203B4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569BE" w:rsidRDefault="006569BE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:rsidR="00A3732D" w:rsidRDefault="00A3732D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:rsidR="00A3732D" w:rsidRDefault="00A3732D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:rsidR="00A3732D" w:rsidRDefault="00A3732D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:rsidR="00A3732D" w:rsidRDefault="00A3732D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:rsidR="00A3732D" w:rsidRPr="00A3732D" w:rsidRDefault="00A3732D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:rsidR="00743887" w:rsidRDefault="006569BE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5.2</w:t>
      </w:r>
      <w:r>
        <w:rPr>
          <w:rFonts w:ascii="Verdana" w:hAnsi="Verdana"/>
          <w:lang w:val="bg-BG"/>
        </w:rPr>
        <w:tab/>
      </w:r>
      <w:r w:rsidRPr="00743887">
        <w:rPr>
          <w:rFonts w:ascii="Verdana" w:hAnsi="Verdana"/>
          <w:lang w:val="bg-BG"/>
        </w:rPr>
        <w:t xml:space="preserve">На </w:t>
      </w:r>
      <w:r w:rsidRPr="005706DB">
        <w:rPr>
          <w:rFonts w:ascii="Verdana" w:hAnsi="Verdana"/>
          <w:b/>
          <w:lang w:val="bg-BG"/>
        </w:rPr>
        <w:t>ПОЛИ</w:t>
      </w:r>
      <w:r w:rsidR="005706DB" w:rsidRPr="005706DB">
        <w:rPr>
          <w:rFonts w:ascii="Verdana" w:hAnsi="Verdana"/>
          <w:b/>
          <w:lang w:val="bg-BG"/>
        </w:rPr>
        <w:t xml:space="preserve"> АГРО 05 ЕООД</w:t>
      </w:r>
      <w:r w:rsidRPr="00743887">
        <w:rPr>
          <w:rFonts w:ascii="Verdana" w:hAnsi="Verdana"/>
          <w:lang w:val="bg-BG"/>
        </w:rPr>
        <w:t>,  разпределя</w:t>
      </w:r>
      <w:r>
        <w:rPr>
          <w:rFonts w:ascii="Verdana" w:hAnsi="Verdana"/>
          <w:lang w:val="bg-BG"/>
        </w:rPr>
        <w:t>:</w:t>
      </w:r>
    </w:p>
    <w:tbl>
      <w:tblPr>
        <w:tblW w:w="10834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1560"/>
        <w:gridCol w:w="1510"/>
        <w:gridCol w:w="1134"/>
        <w:gridCol w:w="1276"/>
        <w:gridCol w:w="1276"/>
        <w:gridCol w:w="1275"/>
        <w:gridCol w:w="1843"/>
      </w:tblGrid>
      <w:tr w:rsidR="00191D24" w:rsidRPr="00932642" w:rsidTr="00376E8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323.186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3.823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73.206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3.767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 w:rsidP="00376E88">
            <w:r w:rsidRPr="00785435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66.213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 w:rsidP="00376E88">
            <w:r w:rsidRPr="00785435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257.481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 w:rsidP="00376E88">
            <w:r w:rsidRPr="00785435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40.486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 w:rsidP="00376E88">
            <w:r w:rsidRPr="00785435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706DB" w:rsidRPr="00932642" w:rsidTr="00376E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6DB" w:rsidRPr="00932642" w:rsidRDefault="005706DB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6DB" w:rsidRPr="00932642" w:rsidRDefault="005706DB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6DB" w:rsidRPr="00932642" w:rsidRDefault="005706DB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6DB" w:rsidRPr="00932642" w:rsidRDefault="005706DB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6DB" w:rsidRPr="00932642" w:rsidRDefault="005706DB" w:rsidP="006956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76E8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16,048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6DB" w:rsidRPr="00932642" w:rsidRDefault="005706DB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6DB" w:rsidRPr="00932642" w:rsidRDefault="005706DB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06DB" w:rsidRPr="00932642" w:rsidRDefault="005706DB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569BE" w:rsidRDefault="006569BE" w:rsidP="00D61158">
      <w:pPr>
        <w:pStyle w:val="ListParagraph"/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D61158" w:rsidRDefault="006569BE" w:rsidP="00D61158">
      <w:pPr>
        <w:pStyle w:val="ListParagraph"/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5.3</w:t>
      </w:r>
      <w:r>
        <w:rPr>
          <w:rFonts w:ascii="Verdana" w:hAnsi="Verdana"/>
          <w:lang w:val="bg-BG"/>
        </w:rPr>
        <w:tab/>
      </w:r>
      <w:r w:rsidRPr="00743887">
        <w:rPr>
          <w:rFonts w:ascii="Verdana" w:hAnsi="Verdana"/>
          <w:lang w:val="bg-BG"/>
        </w:rPr>
        <w:t xml:space="preserve">На </w:t>
      </w:r>
      <w:r w:rsidRPr="00376E88">
        <w:rPr>
          <w:rFonts w:ascii="Verdana" w:hAnsi="Verdana"/>
          <w:b/>
          <w:lang w:val="bg-BG"/>
        </w:rPr>
        <w:t>ТЯГА</w:t>
      </w:r>
      <w:r w:rsidR="00376E88" w:rsidRPr="00376E88">
        <w:rPr>
          <w:rFonts w:ascii="Verdana" w:hAnsi="Verdana"/>
          <w:b/>
          <w:lang w:val="bg-BG"/>
        </w:rPr>
        <w:t>-21 ЕООД</w:t>
      </w:r>
      <w:r w:rsidRPr="00743887">
        <w:rPr>
          <w:rFonts w:ascii="Verdana" w:hAnsi="Verdana"/>
          <w:lang w:val="bg-BG"/>
        </w:rPr>
        <w:t>,  разпределя</w:t>
      </w:r>
      <w:r>
        <w:rPr>
          <w:rFonts w:ascii="Verdana" w:hAnsi="Verdana"/>
          <w:lang w:val="bg-BG"/>
        </w:rPr>
        <w:t>:</w:t>
      </w:r>
    </w:p>
    <w:tbl>
      <w:tblPr>
        <w:tblW w:w="10834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1560"/>
        <w:gridCol w:w="1510"/>
        <w:gridCol w:w="1134"/>
        <w:gridCol w:w="1276"/>
        <w:gridCol w:w="1276"/>
        <w:gridCol w:w="1275"/>
        <w:gridCol w:w="1843"/>
      </w:tblGrid>
      <w:tr w:rsidR="00191D24" w:rsidRPr="00932642" w:rsidTr="00376E8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904.74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9.308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904.73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29.367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14.739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77.174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29.221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181.290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2.776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181.293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902.450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257.479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257.482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266.766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540.823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21.422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650.894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4.571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642.913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15.303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604.927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539.929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7.958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539.930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23.075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500.1075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583.1081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501.1581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610.11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610.12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610.13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732D" w:rsidRPr="00932642" w:rsidTr="00A3732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06DB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932642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6.049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32D" w:rsidRDefault="00A3732D">
            <w:r w:rsidRPr="00036712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32D" w:rsidRDefault="00A3732D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32D" w:rsidRPr="0057765D" w:rsidRDefault="00A3732D" w:rsidP="00376E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6E88" w:rsidRPr="00932642" w:rsidTr="00376E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E88" w:rsidRPr="00932642" w:rsidRDefault="00376E88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E88" w:rsidRPr="00932642" w:rsidRDefault="00376E88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E88" w:rsidRPr="00932642" w:rsidRDefault="00376E88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E88" w:rsidRPr="00932642" w:rsidRDefault="00376E88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E88" w:rsidRPr="00932642" w:rsidRDefault="00376E88" w:rsidP="00C170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251,9</w:t>
            </w:r>
            <w:r w:rsidR="00C170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E88" w:rsidRPr="00932642" w:rsidRDefault="00376E88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E88" w:rsidRPr="00932642" w:rsidRDefault="00376E88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E88" w:rsidRPr="00932642" w:rsidRDefault="00376E88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569BE" w:rsidRDefault="006569BE" w:rsidP="00D61158">
      <w:pPr>
        <w:pStyle w:val="ListParagraph"/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191D24" w:rsidRDefault="006569BE" w:rsidP="00D61158">
      <w:pPr>
        <w:pStyle w:val="ListParagraph"/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5.4</w:t>
      </w:r>
      <w:r>
        <w:rPr>
          <w:rFonts w:ascii="Verdana" w:hAnsi="Verdana"/>
          <w:lang w:val="bg-BG"/>
        </w:rPr>
        <w:tab/>
      </w:r>
      <w:r w:rsidRPr="00743887">
        <w:rPr>
          <w:rFonts w:ascii="Verdana" w:hAnsi="Verdana"/>
          <w:lang w:val="bg-BG"/>
        </w:rPr>
        <w:t xml:space="preserve">На </w:t>
      </w:r>
      <w:r w:rsidRPr="006865FA">
        <w:rPr>
          <w:rFonts w:ascii="Verdana" w:hAnsi="Verdana"/>
          <w:b/>
          <w:lang w:val="bg-BG"/>
        </w:rPr>
        <w:t>СТИВ</w:t>
      </w:r>
      <w:r w:rsidR="00376E88" w:rsidRPr="006865FA">
        <w:rPr>
          <w:rFonts w:ascii="Verdana" w:hAnsi="Verdana"/>
          <w:b/>
          <w:lang w:val="bg-BG"/>
        </w:rPr>
        <w:t xml:space="preserve"> АГРОФИНАНС ЕООД</w:t>
      </w:r>
      <w:r w:rsidRPr="00743887">
        <w:rPr>
          <w:rFonts w:ascii="Verdana" w:hAnsi="Verdana"/>
          <w:lang w:val="bg-BG"/>
        </w:rPr>
        <w:t>,  разпределя</w:t>
      </w:r>
      <w:r>
        <w:rPr>
          <w:rFonts w:ascii="Verdana" w:hAnsi="Verdana"/>
          <w:lang w:val="bg-BG"/>
        </w:rPr>
        <w:t>:</w:t>
      </w:r>
    </w:p>
    <w:tbl>
      <w:tblPr>
        <w:tblW w:w="10834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1560"/>
        <w:gridCol w:w="1510"/>
        <w:gridCol w:w="1134"/>
        <w:gridCol w:w="1276"/>
        <w:gridCol w:w="1276"/>
        <w:gridCol w:w="1275"/>
        <w:gridCol w:w="1843"/>
      </w:tblGrid>
      <w:tr w:rsidR="00191D24" w:rsidRPr="00932642" w:rsidTr="000B721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904.75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3.087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908.79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12.555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205.108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3.543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376.128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9.955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902.134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8.529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902.136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190.139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902.142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58.626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67.196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25.046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73.204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352.311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230.349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234.365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230.388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10.746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250.452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8.843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260.489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268.490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12.449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344.515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230.583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600.589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657.602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6.074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514.628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13.764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514.637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524.90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6.803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524.91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510.650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1.656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15.105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0.746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1.348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1.658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514.670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2.832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1.356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1.357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670.2529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670.692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591.699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14.299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524.705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4.687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606.710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3.974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530.715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6.782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540.799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578.822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627.845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13.174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646.865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5.437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550.1002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267.1036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256.1178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2.672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616.21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Default="00632309"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32309" w:rsidRPr="00932642" w:rsidTr="00F955F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06DB" w:rsidRDefault="00632309" w:rsidP="00962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932642" w:rsidRDefault="00632309" w:rsidP="00962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309" w:rsidRPr="0057765D" w:rsidRDefault="00632309" w:rsidP="00962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Pr="00121E0C" w:rsidRDefault="0063230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309" w:rsidRDefault="006323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2309" w:rsidRPr="00E36E5E" w:rsidRDefault="006323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36E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4132" w:rsidRPr="00932642" w:rsidTr="00CE1E2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132" w:rsidRPr="00932642" w:rsidRDefault="00234132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132" w:rsidRPr="00932642" w:rsidRDefault="00234132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132" w:rsidRPr="00932642" w:rsidRDefault="00234132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132" w:rsidRPr="00932642" w:rsidRDefault="00234132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132" w:rsidRPr="00932642" w:rsidRDefault="00234132" w:rsidP="000D375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41.773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132" w:rsidRPr="00932642" w:rsidRDefault="00234132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132" w:rsidRPr="00932642" w:rsidRDefault="00234132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132" w:rsidRPr="00932642" w:rsidRDefault="00234132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569BE" w:rsidRDefault="006569BE" w:rsidP="00D61158">
      <w:pPr>
        <w:pStyle w:val="ListParagraph"/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191D24" w:rsidRDefault="006569BE" w:rsidP="00D61158">
      <w:pPr>
        <w:pStyle w:val="ListParagraph"/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5.5</w:t>
      </w:r>
      <w:r>
        <w:rPr>
          <w:rFonts w:ascii="Verdana" w:hAnsi="Verdana"/>
          <w:lang w:val="bg-BG"/>
        </w:rPr>
        <w:tab/>
      </w:r>
      <w:r w:rsidRPr="00743887">
        <w:rPr>
          <w:rFonts w:ascii="Verdana" w:hAnsi="Verdana"/>
          <w:lang w:val="bg-BG"/>
        </w:rPr>
        <w:t xml:space="preserve">На </w:t>
      </w:r>
      <w:r w:rsidR="006956EF" w:rsidRPr="006865FA">
        <w:rPr>
          <w:rFonts w:ascii="Verdana" w:hAnsi="Verdana"/>
          <w:b/>
          <w:lang w:val="bg-BG"/>
        </w:rPr>
        <w:t>Добрин</w:t>
      </w:r>
      <w:r w:rsidR="000B7211" w:rsidRPr="006865FA">
        <w:rPr>
          <w:rFonts w:ascii="Verdana" w:hAnsi="Verdana"/>
          <w:b/>
          <w:lang w:val="bg-BG"/>
        </w:rPr>
        <w:t xml:space="preserve"> Делев</w:t>
      </w:r>
      <w:r w:rsidR="006956EF">
        <w:rPr>
          <w:rFonts w:ascii="Verdana" w:hAnsi="Verdana"/>
          <w:lang w:val="bg-BG"/>
        </w:rPr>
        <w:t xml:space="preserve"> </w:t>
      </w:r>
      <w:r w:rsidRPr="00743887">
        <w:rPr>
          <w:rFonts w:ascii="Verdana" w:hAnsi="Verdana"/>
          <w:lang w:val="bg-BG"/>
        </w:rPr>
        <w:t>,  разпределя</w:t>
      </w:r>
      <w:r>
        <w:rPr>
          <w:rFonts w:ascii="Verdana" w:hAnsi="Verdana"/>
          <w:lang w:val="bg-BG"/>
        </w:rPr>
        <w:t>:</w:t>
      </w:r>
    </w:p>
    <w:tbl>
      <w:tblPr>
        <w:tblW w:w="10834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1560"/>
        <w:gridCol w:w="1510"/>
        <w:gridCol w:w="1134"/>
        <w:gridCol w:w="1276"/>
        <w:gridCol w:w="1276"/>
        <w:gridCol w:w="1275"/>
        <w:gridCol w:w="1843"/>
      </w:tblGrid>
      <w:tr w:rsidR="00191D24" w:rsidRPr="00932642" w:rsidTr="000B721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91D24" w:rsidRPr="00932642" w:rsidRDefault="00191D24" w:rsidP="006956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D6794" w:rsidRPr="00932642" w:rsidTr="00BF128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5706DB" w:rsidRDefault="00BD6794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932642" w:rsidRDefault="00BD6794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57765D" w:rsidRDefault="00BD6794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102.262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20.907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794" w:rsidRDefault="00BD6794" w:rsidP="00A3732D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794" w:rsidRDefault="00BD6794">
            <w:r w:rsidRPr="00BF3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6794" w:rsidRPr="00932642" w:rsidTr="00BF1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5706DB" w:rsidRDefault="00BD6794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932642" w:rsidRDefault="00BD6794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57765D" w:rsidRDefault="00BD6794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669.784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794" w:rsidRDefault="00BD6794" w:rsidP="00A3732D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794" w:rsidRDefault="00BD6794">
            <w:r w:rsidRPr="00BF3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6794" w:rsidRPr="00932642" w:rsidTr="00BF1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5706DB" w:rsidRDefault="00BD6794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932642" w:rsidRDefault="00BD6794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57765D" w:rsidRDefault="00BD6794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628.850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6.789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794" w:rsidRDefault="00BD6794" w:rsidP="00A3732D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794" w:rsidRDefault="00BD6794">
            <w:r w:rsidRPr="00BF3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6794" w:rsidRPr="00932642" w:rsidTr="00BF1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5706DB" w:rsidRDefault="00BD6794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932642" w:rsidRDefault="00BD6794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57765D" w:rsidRDefault="00BD6794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28.1097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2.641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794" w:rsidRDefault="00BD6794" w:rsidP="00A3732D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794" w:rsidRDefault="00BD6794">
            <w:r w:rsidRPr="00BF3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6794" w:rsidRPr="00932642" w:rsidTr="00BF1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5706DB" w:rsidRDefault="00BD6794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932642" w:rsidRDefault="00BD6794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57765D" w:rsidRDefault="00BD6794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908.1338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29.707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794" w:rsidRDefault="00BD6794" w:rsidP="00A3732D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794" w:rsidRDefault="00BD6794">
            <w:r w:rsidRPr="00BF3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6794" w:rsidRPr="00932642" w:rsidTr="00BF1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5706DB" w:rsidRDefault="00BD6794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932642" w:rsidRDefault="00BD6794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57765D" w:rsidRDefault="00BD6794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794" w:rsidRDefault="00BD6794" w:rsidP="00A3732D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794" w:rsidRDefault="00BD6794">
            <w:r w:rsidRPr="00BF3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6794" w:rsidRPr="00932642" w:rsidTr="00BF1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5706DB" w:rsidRDefault="00BD6794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932642" w:rsidRDefault="00BD6794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57765D" w:rsidRDefault="00BD6794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612.19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3.927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794" w:rsidRDefault="00BD6794" w:rsidP="00A3732D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794" w:rsidRDefault="00BD6794">
            <w:r w:rsidRPr="00BF3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6794" w:rsidRPr="00932642" w:rsidTr="00BF12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5706DB" w:rsidRDefault="00BD6794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932642" w:rsidRDefault="00BD6794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57765D" w:rsidRDefault="00BD6794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644.10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794" w:rsidRDefault="00BD6794" w:rsidP="00A3732D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794" w:rsidRDefault="00BD6794">
            <w:r w:rsidRPr="00BF31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6794" w:rsidRPr="00932642" w:rsidTr="007A20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5706DB" w:rsidRDefault="00BD6794" w:rsidP="00A373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932642" w:rsidRDefault="00BD6794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57765D" w:rsidRDefault="00BD6794" w:rsidP="00A373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Симеоновград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Default="00BD679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121.993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6794" w:rsidRDefault="00BD6794" w:rsidP="00A3732D">
            <w:r w:rsidRPr="00121E0C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794" w:rsidRDefault="00BD67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6794" w:rsidRPr="000B7211" w:rsidRDefault="00BD6794" w:rsidP="006956E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B7211">
              <w:rPr>
                <w:rFonts w:ascii="Calibri" w:hAnsi="Calibri" w:cs="Calibri"/>
                <w:sz w:val="22"/>
                <w:szCs w:val="22"/>
                <w:lang w:val="bg-BG"/>
              </w:rPr>
              <w:t>ДПФ</w:t>
            </w:r>
          </w:p>
        </w:tc>
      </w:tr>
      <w:tr w:rsidR="000B7211" w:rsidRPr="00932642" w:rsidTr="000B721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211" w:rsidRPr="00932642" w:rsidRDefault="000B7211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211" w:rsidRPr="00932642" w:rsidRDefault="000B7211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211" w:rsidRPr="00932642" w:rsidRDefault="000B7211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211" w:rsidRPr="00932642" w:rsidRDefault="000B7211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211" w:rsidRPr="00932642" w:rsidRDefault="000B7211" w:rsidP="006956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202,218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211" w:rsidRPr="00932642" w:rsidRDefault="000B7211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211" w:rsidRPr="00932642" w:rsidRDefault="000B7211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211" w:rsidRPr="00932642" w:rsidRDefault="000B7211" w:rsidP="00695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91D24" w:rsidRPr="00D61158" w:rsidRDefault="00191D24" w:rsidP="00D61158">
      <w:pPr>
        <w:pStyle w:val="ListParagraph"/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EA0374" w:rsidRDefault="00EA0374" w:rsidP="00EA0374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191D24">
        <w:rPr>
          <w:rFonts w:ascii="Verdana" w:hAnsi="Verdana"/>
          <w:lang w:val="bg-BG"/>
        </w:rPr>
        <w:t>Калугерово</w:t>
      </w:r>
      <w:r>
        <w:rPr>
          <w:rFonts w:ascii="Verdana" w:hAnsi="Verdana"/>
          <w:lang w:val="bg-BG"/>
        </w:rPr>
        <w:t>;</w:t>
      </w:r>
    </w:p>
    <w:p w:rsidR="00EA0374" w:rsidRDefault="00EA0374" w:rsidP="00EA0374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>т. 3 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 на пасища, мери и ливади, находящи се в землището на с. </w:t>
      </w:r>
      <w:r w:rsidR="00191D24">
        <w:rPr>
          <w:rFonts w:ascii="Verdana" w:hAnsi="Verdana"/>
          <w:lang w:val="bg-BG"/>
        </w:rPr>
        <w:t>Калугерово</w:t>
      </w:r>
      <w:r>
        <w:rPr>
          <w:rFonts w:ascii="Verdana" w:hAnsi="Verdana"/>
          <w:lang w:val="bg-BG"/>
        </w:rPr>
        <w:t>;</w:t>
      </w:r>
    </w:p>
    <w:p w:rsidR="00191D24" w:rsidRDefault="00191D24" w:rsidP="00191D24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Троян;</w:t>
      </w:r>
    </w:p>
    <w:p w:rsidR="00191D24" w:rsidRDefault="00191D24" w:rsidP="00191D24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>т. 3 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 на пасища, мери и ливади, находящи се в землището на с.Троян;</w:t>
      </w:r>
    </w:p>
    <w:p w:rsidR="00191D24" w:rsidRDefault="00191D24" w:rsidP="00191D24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Свирково;</w:t>
      </w:r>
    </w:p>
    <w:p w:rsidR="00191D24" w:rsidRDefault="00191D24" w:rsidP="00191D24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>т. 3 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 на пасища, мери и ливади, находящи се в землището на с. Свирково;</w:t>
      </w:r>
    </w:p>
    <w:p w:rsidR="00191D24" w:rsidRPr="00191D24" w:rsidRDefault="00191D24" w:rsidP="00191D24">
      <w:pPr>
        <w:spacing w:line="360" w:lineRule="auto"/>
        <w:jc w:val="both"/>
        <w:rPr>
          <w:rFonts w:ascii="Verdana" w:hAnsi="Verdana"/>
          <w:lang w:val="bg-BG"/>
        </w:rPr>
      </w:pPr>
    </w:p>
    <w:p w:rsidR="000008AD" w:rsidRDefault="000008AD" w:rsidP="000008AD">
      <w:pPr>
        <w:pStyle w:val="ListParagraph"/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EA0374" w:rsidRPr="00EA0374" w:rsidRDefault="00EA0374" w:rsidP="00EA0374">
      <w:pPr>
        <w:spacing w:line="360" w:lineRule="auto"/>
        <w:jc w:val="both"/>
        <w:rPr>
          <w:rFonts w:ascii="Verdana" w:hAnsi="Verdana"/>
          <w:lang w:val="bg-BG"/>
        </w:rPr>
      </w:pPr>
    </w:p>
    <w:p w:rsidR="001240F5" w:rsidRPr="001E43B0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916CB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</w:t>
      </w: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57765D" w:rsidRDefault="0057765D" w:rsidP="005776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1.............</w:t>
      </w:r>
      <w:r w:rsidR="00916CB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</w:t>
      </w:r>
    </w:p>
    <w:p w:rsidR="0057765D" w:rsidRDefault="0057765D" w:rsidP="0057765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</w:t>
      </w:r>
      <w:r w:rsidR="006865FA">
        <w:rPr>
          <w:rFonts w:ascii="Verdana" w:hAnsi="Verdana"/>
          <w:lang w:val="bg-BG"/>
        </w:rPr>
        <w:t>Милена Рангелова</w:t>
      </w:r>
      <w:r>
        <w:rPr>
          <w:rFonts w:ascii="Verdana" w:hAnsi="Verdana"/>
          <w:lang w:val="bg-BG"/>
        </w:rPr>
        <w:t>/</w:t>
      </w:r>
    </w:p>
    <w:p w:rsidR="0057765D" w:rsidRDefault="0057765D" w:rsidP="0057765D">
      <w:pPr>
        <w:spacing w:line="360" w:lineRule="auto"/>
        <w:ind w:left="720"/>
        <w:rPr>
          <w:rFonts w:ascii="Verdana" w:hAnsi="Verdana"/>
          <w:lang w:val="bg-BG"/>
        </w:rPr>
      </w:pPr>
    </w:p>
    <w:p w:rsidR="0057765D" w:rsidRPr="008A6D61" w:rsidRDefault="0057765D" w:rsidP="0057765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2.............</w:t>
      </w:r>
      <w:r w:rsidR="00916CB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</w:t>
      </w:r>
    </w:p>
    <w:p w:rsidR="0057765D" w:rsidRDefault="0057765D" w:rsidP="0057765D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/Иванка Димова/</w:t>
      </w:r>
    </w:p>
    <w:p w:rsidR="0057765D" w:rsidRDefault="0057765D" w:rsidP="0057765D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57765D" w:rsidRDefault="0057765D" w:rsidP="0057765D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3.............</w:t>
      </w:r>
      <w:r w:rsidR="00916CB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</w:t>
      </w:r>
    </w:p>
    <w:p w:rsidR="0057765D" w:rsidRDefault="0057765D" w:rsidP="0057765D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/Боянка Тодорова/</w:t>
      </w:r>
    </w:p>
    <w:p w:rsidR="0057765D" w:rsidRDefault="0057765D" w:rsidP="0057765D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57765D" w:rsidRDefault="0057765D" w:rsidP="0057765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………………</w:t>
      </w:r>
      <w:r w:rsidR="00916CB8">
        <w:rPr>
          <w:rFonts w:ascii="Verdana" w:hAnsi="Verdana"/>
          <w:lang w:val="bg-BG"/>
        </w:rPr>
        <w:t>П</w:t>
      </w:r>
      <w:r w:rsidRPr="008A6D61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......................</w:t>
      </w:r>
    </w:p>
    <w:p w:rsidR="0057765D" w:rsidRDefault="0057765D" w:rsidP="0057765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/Андрея Стоянова/</w:t>
      </w:r>
    </w:p>
    <w:p w:rsidR="0057765D" w:rsidRPr="008A6D61" w:rsidRDefault="0057765D" w:rsidP="0057765D">
      <w:pPr>
        <w:spacing w:line="360" w:lineRule="auto"/>
        <w:rPr>
          <w:rFonts w:ascii="Verdana" w:hAnsi="Verdana"/>
          <w:lang w:val="bg-BG"/>
        </w:rPr>
      </w:pPr>
    </w:p>
    <w:p w:rsidR="0057765D" w:rsidRDefault="0057765D" w:rsidP="0057765D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5.............</w:t>
      </w:r>
      <w:r w:rsidR="00916CB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</w:t>
      </w:r>
    </w:p>
    <w:p w:rsidR="00CF3EF0" w:rsidRDefault="0057765D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DC8" w:rsidRDefault="00F55DC8" w:rsidP="00227952">
      <w:r>
        <w:separator/>
      </w:r>
    </w:p>
  </w:endnote>
  <w:endnote w:type="continuationSeparator" w:id="1">
    <w:p w:rsidR="00F55DC8" w:rsidRDefault="00F55DC8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32D" w:rsidRDefault="009239BE">
    <w:pPr>
      <w:pStyle w:val="Footer"/>
      <w:jc w:val="right"/>
    </w:pPr>
    <w:fldSimple w:instr=" PAGE   \* MERGEFORMAT ">
      <w:r w:rsidR="00916CB8">
        <w:rPr>
          <w:noProof/>
        </w:rPr>
        <w:t>6</w:t>
      </w:r>
    </w:fldSimple>
  </w:p>
  <w:p w:rsidR="00A3732D" w:rsidRDefault="00A373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DC8" w:rsidRDefault="00F55DC8" w:rsidP="00227952">
      <w:r>
        <w:separator/>
      </w:r>
    </w:p>
  </w:footnote>
  <w:footnote w:type="continuationSeparator" w:id="1">
    <w:p w:rsidR="00F55DC8" w:rsidRDefault="00F55DC8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32D" w:rsidRDefault="00A3732D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A3732D" w:rsidRDefault="00A3732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A3732D" w:rsidRDefault="00A3732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A3732D" w:rsidRDefault="00A373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008AD"/>
    <w:rsid w:val="0001280F"/>
    <w:rsid w:val="0001650C"/>
    <w:rsid w:val="000170BF"/>
    <w:rsid w:val="00017EC2"/>
    <w:rsid w:val="00022EC2"/>
    <w:rsid w:val="00033CC1"/>
    <w:rsid w:val="00035DCA"/>
    <w:rsid w:val="00040ACA"/>
    <w:rsid w:val="00065C96"/>
    <w:rsid w:val="00076943"/>
    <w:rsid w:val="00076AE2"/>
    <w:rsid w:val="00083087"/>
    <w:rsid w:val="000837D0"/>
    <w:rsid w:val="0009087A"/>
    <w:rsid w:val="00091FAC"/>
    <w:rsid w:val="000A2FA0"/>
    <w:rsid w:val="000A6A4D"/>
    <w:rsid w:val="000B7211"/>
    <w:rsid w:val="000C0A74"/>
    <w:rsid w:val="000D22C6"/>
    <w:rsid w:val="000D3752"/>
    <w:rsid w:val="000D4CDD"/>
    <w:rsid w:val="000E2434"/>
    <w:rsid w:val="000F64B6"/>
    <w:rsid w:val="000F7014"/>
    <w:rsid w:val="001038E0"/>
    <w:rsid w:val="0010563F"/>
    <w:rsid w:val="001240F5"/>
    <w:rsid w:val="00126AF6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72E4"/>
    <w:rsid w:val="00191D24"/>
    <w:rsid w:val="001C1098"/>
    <w:rsid w:val="001C42C4"/>
    <w:rsid w:val="001C72B0"/>
    <w:rsid w:val="001E43B0"/>
    <w:rsid w:val="001E4C22"/>
    <w:rsid w:val="001E6550"/>
    <w:rsid w:val="001F243E"/>
    <w:rsid w:val="001F2588"/>
    <w:rsid w:val="001F26B8"/>
    <w:rsid w:val="001F40A2"/>
    <w:rsid w:val="001F4440"/>
    <w:rsid w:val="001F5FC1"/>
    <w:rsid w:val="001F6FF5"/>
    <w:rsid w:val="00200D6A"/>
    <w:rsid w:val="00227952"/>
    <w:rsid w:val="00234132"/>
    <w:rsid w:val="00236BC4"/>
    <w:rsid w:val="00247AC6"/>
    <w:rsid w:val="002503B2"/>
    <w:rsid w:val="002530C9"/>
    <w:rsid w:val="00256DB3"/>
    <w:rsid w:val="00283A39"/>
    <w:rsid w:val="00284EB2"/>
    <w:rsid w:val="002A16CA"/>
    <w:rsid w:val="002A2F71"/>
    <w:rsid w:val="002B14BB"/>
    <w:rsid w:val="002C0F4C"/>
    <w:rsid w:val="002C189A"/>
    <w:rsid w:val="002C2530"/>
    <w:rsid w:val="002C521E"/>
    <w:rsid w:val="002C7D38"/>
    <w:rsid w:val="002E103C"/>
    <w:rsid w:val="0031396E"/>
    <w:rsid w:val="003269DA"/>
    <w:rsid w:val="003345E2"/>
    <w:rsid w:val="00340EAE"/>
    <w:rsid w:val="00341FDA"/>
    <w:rsid w:val="0034476C"/>
    <w:rsid w:val="00356AAC"/>
    <w:rsid w:val="00364F51"/>
    <w:rsid w:val="0036513C"/>
    <w:rsid w:val="00374327"/>
    <w:rsid w:val="00374F24"/>
    <w:rsid w:val="00376E88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01A9D"/>
    <w:rsid w:val="00426B52"/>
    <w:rsid w:val="004340C8"/>
    <w:rsid w:val="00437BDA"/>
    <w:rsid w:val="004444FF"/>
    <w:rsid w:val="0044460D"/>
    <w:rsid w:val="00452D8F"/>
    <w:rsid w:val="00452DF2"/>
    <w:rsid w:val="00453DED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06DB"/>
    <w:rsid w:val="0057236E"/>
    <w:rsid w:val="005732B3"/>
    <w:rsid w:val="00573830"/>
    <w:rsid w:val="00576A37"/>
    <w:rsid w:val="0057765D"/>
    <w:rsid w:val="00583CF4"/>
    <w:rsid w:val="0059572A"/>
    <w:rsid w:val="005A36C8"/>
    <w:rsid w:val="005A3E0B"/>
    <w:rsid w:val="005B53C6"/>
    <w:rsid w:val="005B6F44"/>
    <w:rsid w:val="005B7952"/>
    <w:rsid w:val="005C0223"/>
    <w:rsid w:val="005C54FD"/>
    <w:rsid w:val="005D0EEB"/>
    <w:rsid w:val="005D679E"/>
    <w:rsid w:val="005E2B9F"/>
    <w:rsid w:val="005E4ABF"/>
    <w:rsid w:val="005E5308"/>
    <w:rsid w:val="005E5604"/>
    <w:rsid w:val="006004F3"/>
    <w:rsid w:val="00600E89"/>
    <w:rsid w:val="006164F1"/>
    <w:rsid w:val="00632309"/>
    <w:rsid w:val="00642D72"/>
    <w:rsid w:val="006463DA"/>
    <w:rsid w:val="00652DFB"/>
    <w:rsid w:val="006569BE"/>
    <w:rsid w:val="006614FF"/>
    <w:rsid w:val="00667B6E"/>
    <w:rsid w:val="00672ECE"/>
    <w:rsid w:val="00676BD9"/>
    <w:rsid w:val="00680A6A"/>
    <w:rsid w:val="00683D09"/>
    <w:rsid w:val="006865FA"/>
    <w:rsid w:val="006956EF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58A1"/>
    <w:rsid w:val="00705913"/>
    <w:rsid w:val="00706891"/>
    <w:rsid w:val="00713493"/>
    <w:rsid w:val="00720D0D"/>
    <w:rsid w:val="007248A4"/>
    <w:rsid w:val="0073333B"/>
    <w:rsid w:val="00736DC6"/>
    <w:rsid w:val="00743887"/>
    <w:rsid w:val="0076658A"/>
    <w:rsid w:val="007951C4"/>
    <w:rsid w:val="007A0799"/>
    <w:rsid w:val="007A1273"/>
    <w:rsid w:val="007A25AD"/>
    <w:rsid w:val="007A2CFC"/>
    <w:rsid w:val="007B119D"/>
    <w:rsid w:val="007C19A7"/>
    <w:rsid w:val="007C3F0C"/>
    <w:rsid w:val="007D33C1"/>
    <w:rsid w:val="007E0B64"/>
    <w:rsid w:val="007E24C2"/>
    <w:rsid w:val="007F60BA"/>
    <w:rsid w:val="00823626"/>
    <w:rsid w:val="008252F6"/>
    <w:rsid w:val="00827313"/>
    <w:rsid w:val="00833C16"/>
    <w:rsid w:val="0083464B"/>
    <w:rsid w:val="008479BA"/>
    <w:rsid w:val="0085572E"/>
    <w:rsid w:val="008574AC"/>
    <w:rsid w:val="0086764E"/>
    <w:rsid w:val="00881B4D"/>
    <w:rsid w:val="008A4C99"/>
    <w:rsid w:val="008A66B2"/>
    <w:rsid w:val="008C3104"/>
    <w:rsid w:val="008C63AC"/>
    <w:rsid w:val="008D03ED"/>
    <w:rsid w:val="008D222B"/>
    <w:rsid w:val="008D2661"/>
    <w:rsid w:val="008E2273"/>
    <w:rsid w:val="008E282C"/>
    <w:rsid w:val="008F0712"/>
    <w:rsid w:val="009031D5"/>
    <w:rsid w:val="00903602"/>
    <w:rsid w:val="009121BB"/>
    <w:rsid w:val="00916CB8"/>
    <w:rsid w:val="00922996"/>
    <w:rsid w:val="009231E0"/>
    <w:rsid w:val="009239BE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17A7"/>
    <w:rsid w:val="009D2D24"/>
    <w:rsid w:val="009E5B9A"/>
    <w:rsid w:val="009E696D"/>
    <w:rsid w:val="00A04CA2"/>
    <w:rsid w:val="00A12E6B"/>
    <w:rsid w:val="00A260EB"/>
    <w:rsid w:val="00A3676D"/>
    <w:rsid w:val="00A3732D"/>
    <w:rsid w:val="00A37DD9"/>
    <w:rsid w:val="00A40157"/>
    <w:rsid w:val="00A41FC0"/>
    <w:rsid w:val="00A55F3F"/>
    <w:rsid w:val="00A60132"/>
    <w:rsid w:val="00A64D96"/>
    <w:rsid w:val="00A67F64"/>
    <w:rsid w:val="00A83624"/>
    <w:rsid w:val="00A9027B"/>
    <w:rsid w:val="00AA14B5"/>
    <w:rsid w:val="00AA7423"/>
    <w:rsid w:val="00AC0702"/>
    <w:rsid w:val="00AC44C3"/>
    <w:rsid w:val="00AD36E8"/>
    <w:rsid w:val="00AE2C42"/>
    <w:rsid w:val="00AE35F6"/>
    <w:rsid w:val="00AF0EFE"/>
    <w:rsid w:val="00B0394D"/>
    <w:rsid w:val="00B12043"/>
    <w:rsid w:val="00B20BD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2278"/>
    <w:rsid w:val="00BA29F1"/>
    <w:rsid w:val="00BA3D1A"/>
    <w:rsid w:val="00BA7006"/>
    <w:rsid w:val="00BB370A"/>
    <w:rsid w:val="00BC38F7"/>
    <w:rsid w:val="00BC41EA"/>
    <w:rsid w:val="00BD6794"/>
    <w:rsid w:val="00BE20C9"/>
    <w:rsid w:val="00C01D38"/>
    <w:rsid w:val="00C054B6"/>
    <w:rsid w:val="00C15089"/>
    <w:rsid w:val="00C170EC"/>
    <w:rsid w:val="00C344AB"/>
    <w:rsid w:val="00C37CF6"/>
    <w:rsid w:val="00C40CE7"/>
    <w:rsid w:val="00C428C4"/>
    <w:rsid w:val="00C42E26"/>
    <w:rsid w:val="00C55B7F"/>
    <w:rsid w:val="00C572A7"/>
    <w:rsid w:val="00C662FD"/>
    <w:rsid w:val="00C710CD"/>
    <w:rsid w:val="00C73F76"/>
    <w:rsid w:val="00C856D0"/>
    <w:rsid w:val="00C86910"/>
    <w:rsid w:val="00C913F0"/>
    <w:rsid w:val="00CA3157"/>
    <w:rsid w:val="00CB2DF8"/>
    <w:rsid w:val="00CB473E"/>
    <w:rsid w:val="00CC7AE7"/>
    <w:rsid w:val="00CE287B"/>
    <w:rsid w:val="00CE323F"/>
    <w:rsid w:val="00CF3EF0"/>
    <w:rsid w:val="00D05ED4"/>
    <w:rsid w:val="00D101CD"/>
    <w:rsid w:val="00D17F72"/>
    <w:rsid w:val="00D33D8E"/>
    <w:rsid w:val="00D47708"/>
    <w:rsid w:val="00D51E3A"/>
    <w:rsid w:val="00D61158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4EEA"/>
    <w:rsid w:val="00DE50C0"/>
    <w:rsid w:val="00DE6960"/>
    <w:rsid w:val="00DE6CF7"/>
    <w:rsid w:val="00E203B4"/>
    <w:rsid w:val="00E36719"/>
    <w:rsid w:val="00E405BC"/>
    <w:rsid w:val="00E54174"/>
    <w:rsid w:val="00E6512C"/>
    <w:rsid w:val="00E65641"/>
    <w:rsid w:val="00E7169F"/>
    <w:rsid w:val="00E72043"/>
    <w:rsid w:val="00E7391C"/>
    <w:rsid w:val="00E75518"/>
    <w:rsid w:val="00E775C2"/>
    <w:rsid w:val="00E801C9"/>
    <w:rsid w:val="00E869A2"/>
    <w:rsid w:val="00E90CD5"/>
    <w:rsid w:val="00EA0374"/>
    <w:rsid w:val="00EC098A"/>
    <w:rsid w:val="00EC40CD"/>
    <w:rsid w:val="00EC5BCE"/>
    <w:rsid w:val="00ED2E0B"/>
    <w:rsid w:val="00ED74A5"/>
    <w:rsid w:val="00ED757A"/>
    <w:rsid w:val="00EE1564"/>
    <w:rsid w:val="00EE1C12"/>
    <w:rsid w:val="00EF78A7"/>
    <w:rsid w:val="00F06E26"/>
    <w:rsid w:val="00F12338"/>
    <w:rsid w:val="00F1559D"/>
    <w:rsid w:val="00F17386"/>
    <w:rsid w:val="00F2216D"/>
    <w:rsid w:val="00F30A66"/>
    <w:rsid w:val="00F37E9E"/>
    <w:rsid w:val="00F456D6"/>
    <w:rsid w:val="00F533E7"/>
    <w:rsid w:val="00F55830"/>
    <w:rsid w:val="00F55DC8"/>
    <w:rsid w:val="00F66676"/>
    <w:rsid w:val="00F66CB6"/>
    <w:rsid w:val="00F713CE"/>
    <w:rsid w:val="00F76917"/>
    <w:rsid w:val="00F81C6F"/>
    <w:rsid w:val="00F8261A"/>
    <w:rsid w:val="00F91885"/>
    <w:rsid w:val="00F92DC5"/>
    <w:rsid w:val="00FA4393"/>
    <w:rsid w:val="00FB28F0"/>
    <w:rsid w:val="00FB5527"/>
    <w:rsid w:val="00FB796C"/>
    <w:rsid w:val="00FD59F1"/>
    <w:rsid w:val="00FE33C4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FE33C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E33C4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FE33C4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FE33C4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FE33C4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D3DF4"/>
    <w:rsid w:val="000E7B3E"/>
    <w:rsid w:val="00144D10"/>
    <w:rsid w:val="001B713F"/>
    <w:rsid w:val="001E0853"/>
    <w:rsid w:val="001F400F"/>
    <w:rsid w:val="001F4270"/>
    <w:rsid w:val="00200BCC"/>
    <w:rsid w:val="002452F7"/>
    <w:rsid w:val="002469F6"/>
    <w:rsid w:val="002D55DE"/>
    <w:rsid w:val="002F5C7C"/>
    <w:rsid w:val="0036400D"/>
    <w:rsid w:val="0040536E"/>
    <w:rsid w:val="00406A58"/>
    <w:rsid w:val="004156A0"/>
    <w:rsid w:val="004A724A"/>
    <w:rsid w:val="004F7402"/>
    <w:rsid w:val="0055003E"/>
    <w:rsid w:val="005835BE"/>
    <w:rsid w:val="005F6450"/>
    <w:rsid w:val="00692221"/>
    <w:rsid w:val="00701646"/>
    <w:rsid w:val="00750421"/>
    <w:rsid w:val="00797FF3"/>
    <w:rsid w:val="008367DC"/>
    <w:rsid w:val="008B4C25"/>
    <w:rsid w:val="008F596E"/>
    <w:rsid w:val="009032EF"/>
    <w:rsid w:val="00934809"/>
    <w:rsid w:val="00940B03"/>
    <w:rsid w:val="00942D7C"/>
    <w:rsid w:val="009848A5"/>
    <w:rsid w:val="00A471C2"/>
    <w:rsid w:val="00A73127"/>
    <w:rsid w:val="00A83FDF"/>
    <w:rsid w:val="00AB4FE2"/>
    <w:rsid w:val="00AC409B"/>
    <w:rsid w:val="00B13891"/>
    <w:rsid w:val="00B35AF2"/>
    <w:rsid w:val="00B56057"/>
    <w:rsid w:val="00BA7865"/>
    <w:rsid w:val="00BC574D"/>
    <w:rsid w:val="00C52780"/>
    <w:rsid w:val="00CD03C7"/>
    <w:rsid w:val="00D049F9"/>
    <w:rsid w:val="00D10928"/>
    <w:rsid w:val="00D827E0"/>
    <w:rsid w:val="00D965E7"/>
    <w:rsid w:val="00DB1138"/>
    <w:rsid w:val="00E340F0"/>
    <w:rsid w:val="00ED11B5"/>
    <w:rsid w:val="00FA17D3"/>
    <w:rsid w:val="00FA1CF2"/>
    <w:rsid w:val="00FF1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7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B84DB-8339-422A-BE26-082924544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7</Pages>
  <Words>1855</Words>
  <Characters>10578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12409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Протокол за разпределение</dc:subject>
  <dc:creator>Приложение № 1 към Заповед № РД46-53/05.03.2025 г. на министъра на земеделието и храните</dc:creator>
  <cp:lastModifiedBy>Boyanka</cp:lastModifiedBy>
  <cp:revision>37</cp:revision>
  <cp:lastPrinted>2025-05-19T12:37:00Z</cp:lastPrinted>
  <dcterms:created xsi:type="dcterms:W3CDTF">2025-04-15T10:01:00Z</dcterms:created>
  <dcterms:modified xsi:type="dcterms:W3CDTF">2025-05-19T13:29:00Z</dcterms:modified>
</cp:coreProperties>
</file>